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FD3423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FD3423">
              <w:rPr>
                <w:rFonts w:ascii="Sylfaen" w:hAnsi="Sylfaen"/>
                <w:i/>
                <w:lang w:val="af-ZA"/>
              </w:rPr>
              <w:t>№221/GArm/26_5.4_089/23.06.26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D3423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FD3423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FD3423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FD3423">
              <w:rPr>
                <w:rFonts w:ascii="GHEA Grapalat" w:hAnsi="GHEA Grapalat" w:cs="Sylfaen"/>
                <w:bCs/>
                <w:szCs w:val="22"/>
                <w:lang w:val="hy-AM"/>
              </w:rPr>
              <w:t>ՀՀ,Կոտայքի մարզի Արզնի գյուղի գազամատակարարման ռեժիմների բարելավում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FD3423" w:rsidP="00FD342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32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D3423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FD342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08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11:20</w:t>
            </w:r>
          </w:p>
        </w:tc>
      </w:tr>
      <w:tr w:rsidR="00002193" w:rsidRPr="00FD3423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FD3423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«Շին Կոմպլեքս»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6:33</w:t>
            </w:r>
          </w:p>
          <w:p w:rsidR="00C77A99" w:rsidRPr="006C1B3A" w:rsidRDefault="00A427AF" w:rsidP="00FD342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A427A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- 07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0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7:0</w:t>
            </w:r>
            <w:r w:rsidR="00716D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716DAA" w:rsidP="00FD342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342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D3423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FD3423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FD342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«Շին Կոմպլեքս» ՍՊԸ </w:t>
            </w:r>
            <w:r w:rsidR="009E5B90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A427AF" w:rsidRPr="00A427A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85919418.64 </w:t>
            </w:r>
            <w:r w:rsidR="00A427A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2B0A19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>«</w:t>
            </w:r>
            <w:r w:rsidR="00A427AF" w:rsidRPr="00A427AF">
              <w:rPr>
                <w:color w:val="000000"/>
                <w:sz w:val="22"/>
                <w:szCs w:val="22"/>
                <w:lang w:val="af-ZA"/>
              </w:rPr>
              <w:t xml:space="preserve">Քուալիթի Շին»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A427AF" w:rsidRPr="00A427AF">
              <w:rPr>
                <w:color w:val="000000"/>
                <w:sz w:val="22"/>
                <w:szCs w:val="22"/>
                <w:lang w:val="af-ZA"/>
              </w:rPr>
              <w:t>87381426</w:t>
            </w:r>
            <w:r w:rsidR="00A427AF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bookmarkStart w:id="0" w:name="_GoBack"/>
            <w:bookmarkEnd w:id="0"/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FD3423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FD3423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FD342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«Շին Կոմպլեքս»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A427AF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A427AF">
              <w:rPr>
                <w:color w:val="000000"/>
                <w:sz w:val="22"/>
                <w:szCs w:val="22"/>
                <w:lang w:val="af-ZA"/>
              </w:rPr>
              <w:t xml:space="preserve">«Քուալիթի Շին»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27AF">
        <w:rPr>
          <w:rFonts w:ascii="Sylfaen" w:hAnsi="Sylfaen" w:cs="Sylfaen"/>
          <w:sz w:val="22"/>
          <w:szCs w:val="22"/>
          <w:lang w:val="af-ZA"/>
        </w:rPr>
        <w:t>հուլիսի 08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27AF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27AF">
        <w:rPr>
          <w:sz w:val="22"/>
          <w:szCs w:val="22"/>
          <w:lang w:val="af-ZA"/>
        </w:rPr>
        <w:t>«Շին Կոմպլեքս»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A427AF" w:rsidRPr="00A427AF">
        <w:rPr>
          <w:rFonts w:ascii="Sylfaen" w:hAnsi="Sylfaen" w:cs="Sylfaen"/>
          <w:sz w:val="22"/>
          <w:szCs w:val="22"/>
          <w:lang w:val="hy-AM"/>
        </w:rPr>
        <w:t>№221/GArm/26_5.4_089/23.06.26</w:t>
      </w:r>
      <w:r w:rsidR="00A427AF" w:rsidRPr="00A427A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716DAA" w:rsidRPr="00716DAA">
        <w:rPr>
          <w:rFonts w:ascii="Sylfaen" w:hAnsi="Sylfaen" w:cs="Sylfaen"/>
          <w:sz w:val="22"/>
          <w:szCs w:val="22"/>
          <w:lang w:val="hy-AM"/>
        </w:rPr>
        <w:t xml:space="preserve">№082/GArm/26_5.4_036/19.02.26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A427AF" w:rsidRPr="00A427AF">
        <w:rPr>
          <w:rFonts w:ascii="Sylfaen" w:hAnsi="Sylfaen" w:cs="Sylfaen"/>
          <w:sz w:val="22"/>
          <w:szCs w:val="22"/>
          <w:lang w:val="af-ZA"/>
        </w:rPr>
        <w:t>ՀՀ,Կոտայքի մարզի Արզնի գյուղի գազամատակարարման ռեժիմների բարելավ</w:t>
      </w:r>
      <w:r w:rsidR="00A427AF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lastRenderedPageBreak/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27AF" w:rsidRPr="00A427AF">
        <w:rPr>
          <w:rFonts w:ascii="Sylfaen" w:hAnsi="Sylfaen" w:cs="Sylfaen"/>
          <w:sz w:val="22"/>
          <w:szCs w:val="22"/>
          <w:lang w:val="af-ZA"/>
        </w:rPr>
        <w:t xml:space="preserve">85919418.64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16DAA"/>
    <w:rsid w:val="007212BA"/>
    <w:rsid w:val="00727F9F"/>
    <w:rsid w:val="00732010"/>
    <w:rsid w:val="0073643F"/>
    <w:rsid w:val="00741B67"/>
    <w:rsid w:val="00752943"/>
    <w:rsid w:val="00762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427AF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5552B"/>
    <w:rsid w:val="00F671DF"/>
    <w:rsid w:val="00F74914"/>
    <w:rsid w:val="00F763A6"/>
    <w:rsid w:val="00F8226A"/>
    <w:rsid w:val="00F97F33"/>
    <w:rsid w:val="00FA260D"/>
    <w:rsid w:val="00FA4D2B"/>
    <w:rsid w:val="00FB2781"/>
    <w:rsid w:val="00FD3423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E5D9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F3A64-1AF1-43CF-9367-F379D251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49</cp:revision>
  <cp:lastPrinted>2024-04-25T12:20:00Z</cp:lastPrinted>
  <dcterms:created xsi:type="dcterms:W3CDTF">2024-03-20T07:09:00Z</dcterms:created>
  <dcterms:modified xsi:type="dcterms:W3CDTF">2026-07-09T11:36:00Z</dcterms:modified>
</cp:coreProperties>
</file>